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3CBBF583" w:rsidR="00E6244E" w:rsidRDefault="00671724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08</w:t>
      </w:r>
      <w:r w:rsidR="00E6244E">
        <w:rPr>
          <w:bCs/>
          <w:sz w:val="24"/>
          <w:szCs w:val="24"/>
        </w:rPr>
        <w:t xml:space="preserve"> </w:t>
      </w:r>
    </w:p>
    <w:p w14:paraId="6A8618A9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09A24922" w14:textId="31DC466A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MODELO</w:t>
      </w:r>
    </w:p>
    <w:p w14:paraId="3CA1FDC7" w14:textId="053627D2" w:rsidR="00E6244E" w:rsidRDefault="00E6244E" w:rsidP="00B9685D">
      <w:pPr>
        <w:pStyle w:val="C1Edital"/>
      </w:pPr>
      <w:r>
        <w:t xml:space="preserve">  </w:t>
      </w:r>
      <w:r w:rsidR="00B9685D">
        <w:t xml:space="preserve">                               </w:t>
      </w:r>
      <w:r>
        <w:t xml:space="preserve"> </w:t>
      </w:r>
      <w:r w:rsidR="00B9685D">
        <w:t>(</w:t>
      </w:r>
      <w:r>
        <w:t>Declaração de Inexistência de Penalidade)</w:t>
      </w:r>
    </w:p>
    <w:p w14:paraId="11C66940" w14:textId="77777777" w:rsidR="00671724" w:rsidRDefault="00671724" w:rsidP="00B9685D">
      <w:pPr>
        <w:pStyle w:val="C1Edital"/>
      </w:pPr>
    </w:p>
    <w:p w14:paraId="0A31913C" w14:textId="77777777" w:rsidR="00671724" w:rsidRPr="005B4DCD" w:rsidRDefault="00671724" w:rsidP="00671724">
      <w:pPr>
        <w:rPr>
          <w:b/>
          <w:sz w:val="24"/>
          <w:szCs w:val="24"/>
        </w:rPr>
      </w:pPr>
    </w:p>
    <w:p w14:paraId="2A9D65D8" w14:textId="77777777" w:rsidR="00671724" w:rsidRPr="006E0F8E" w:rsidRDefault="00671724" w:rsidP="00671724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7358C809" w14:textId="77777777" w:rsidR="00671724" w:rsidRPr="006E0F8E" w:rsidRDefault="00671724" w:rsidP="00671724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2FFF06CB" w14:textId="77777777" w:rsidR="00671724" w:rsidRPr="006E0F8E" w:rsidRDefault="00671724" w:rsidP="00671724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 Centro – Rio de Janeiro/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65B46798" w14:textId="0F709951" w:rsidR="00671724" w:rsidRPr="006E0F8E" w:rsidRDefault="00671724" w:rsidP="00671724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REFERENTE  PREGÃO ELETRÔNICO</w:t>
      </w:r>
      <w:r w:rsidR="00A61243">
        <w:rPr>
          <w:spacing w:val="-3"/>
          <w:sz w:val="24"/>
          <w:szCs w:val="24"/>
        </w:rPr>
        <w:t xml:space="preserve"> CODERTE</w:t>
      </w:r>
      <w:r w:rsidRPr="006E0F8E">
        <w:rPr>
          <w:spacing w:val="-3"/>
          <w:sz w:val="24"/>
          <w:szCs w:val="24"/>
        </w:rPr>
        <w:t xml:space="preserve"> Nº..................</w:t>
      </w:r>
    </w:p>
    <w:p w14:paraId="54F727DB" w14:textId="0F7C136F" w:rsidR="00671724" w:rsidRPr="0057468D" w:rsidRDefault="00671724" w:rsidP="00671724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</w:p>
    <w:p w14:paraId="28C0DD25" w14:textId="77777777" w:rsidR="00671724" w:rsidRDefault="00671724" w:rsidP="00671724">
      <w:pPr>
        <w:tabs>
          <w:tab w:val="left" w:pos="6459"/>
        </w:tabs>
        <w:jc w:val="both"/>
        <w:rPr>
          <w:b/>
          <w:sz w:val="24"/>
          <w:szCs w:val="24"/>
        </w:rPr>
      </w:pPr>
    </w:p>
    <w:p w14:paraId="054A487E" w14:textId="77777777" w:rsidR="00D85A5E" w:rsidRPr="005B4DCD" w:rsidRDefault="00D85A5E" w:rsidP="00D85A5E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E6244E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671724">
      <w:pPr>
        <w:pStyle w:val="C1Edital"/>
        <w:ind w:firstLine="0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671724">
      <w:pPr>
        <w:pStyle w:val="C1Edital"/>
        <w:ind w:firstLine="0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671724">
      <w:pPr>
        <w:pStyle w:val="C1Edital"/>
        <w:ind w:firstLine="0"/>
      </w:pPr>
      <w:proofErr w:type="gramStart"/>
      <w:r>
        <w:t>III)</w:t>
      </w:r>
      <w:proofErr w:type="gramEnd"/>
      <w:r>
        <w:t>- Constituída por sócio de empresa que estiver suspensa, impedida ou declarada inidônea;</w:t>
      </w:r>
    </w:p>
    <w:p w14:paraId="2EE96572" w14:textId="77777777" w:rsidR="00E6244E" w:rsidRDefault="00E6244E" w:rsidP="00671724">
      <w:pPr>
        <w:pStyle w:val="C1Edital"/>
        <w:ind w:firstLine="0"/>
      </w:pPr>
      <w:proofErr w:type="gramStart"/>
      <w:r>
        <w:t>IV)</w:t>
      </w:r>
      <w:proofErr w:type="gramEnd"/>
      <w:r>
        <w:t>- Cujo administrador seja sócio de empresa suspensa, impedida ou declarada inidônea;</w:t>
      </w:r>
    </w:p>
    <w:p w14:paraId="4AE59DA1" w14:textId="77777777" w:rsidR="00E6244E" w:rsidRDefault="00E6244E" w:rsidP="00671724">
      <w:pPr>
        <w:pStyle w:val="C1Edital"/>
        <w:ind w:firstLine="0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671724">
      <w:pPr>
        <w:pStyle w:val="C1Edital"/>
        <w:ind w:firstLine="0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671724">
      <w:pPr>
        <w:pStyle w:val="C1Edital"/>
        <w:ind w:firstLine="0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671724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4E224A3" w14:textId="77777777" w:rsidR="00E6244E" w:rsidRDefault="00E6244E" w:rsidP="00E6244E">
      <w:pPr>
        <w:spacing w:line="276" w:lineRule="auto"/>
        <w:jc w:val="both"/>
        <w:rPr>
          <w:bCs/>
          <w:sz w:val="24"/>
          <w:szCs w:val="24"/>
        </w:rPr>
      </w:pPr>
    </w:p>
    <w:p w14:paraId="12A44A0C" w14:textId="77777777" w:rsidR="00E6244E" w:rsidRDefault="00E6244E" w:rsidP="00B9685D">
      <w:pPr>
        <w:pStyle w:val="C1Edital"/>
      </w:pPr>
    </w:p>
    <w:p w14:paraId="43B9771D" w14:textId="77777777" w:rsidR="00E6244E" w:rsidRDefault="00E6244E" w:rsidP="00E6244E">
      <w:pPr>
        <w:tabs>
          <w:tab w:val="left" w:pos="0"/>
          <w:tab w:val="left" w:pos="6825"/>
        </w:tabs>
        <w:spacing w:line="276" w:lineRule="auto"/>
        <w:rPr>
          <w:bCs/>
        </w:rPr>
      </w:pPr>
      <w:r>
        <w:rPr>
          <w:bCs/>
        </w:rPr>
        <w:tab/>
      </w:r>
    </w:p>
    <w:p w14:paraId="3D1B7BB0" w14:textId="35DB7F57" w:rsidR="00E6244E" w:rsidRDefault="00E6244E" w:rsidP="00B9685D">
      <w:pPr>
        <w:pStyle w:val="C1Edital"/>
        <w:ind w:firstLine="0"/>
      </w:pPr>
    </w:p>
    <w:p w14:paraId="6264D4D8" w14:textId="77777777" w:rsidR="00E6244E" w:rsidRDefault="00E6244E" w:rsidP="00B9685D">
      <w:pPr>
        <w:pStyle w:val="C1Edital"/>
      </w:pPr>
      <w:r>
        <w:t>Assinatura do Representante Legal da Empresa</w:t>
      </w:r>
    </w:p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sectPr w:rsidR="00443C00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01301" w14:textId="77777777" w:rsidR="00E559A0" w:rsidRDefault="00E559A0">
      <w:r>
        <w:separator/>
      </w:r>
    </w:p>
  </w:endnote>
  <w:endnote w:type="continuationSeparator" w:id="0">
    <w:p w14:paraId="6E7F57E9" w14:textId="77777777" w:rsidR="00E559A0" w:rsidRDefault="00E5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91E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23C75" w14:textId="77777777" w:rsidR="00E559A0" w:rsidRDefault="00E559A0">
      <w:r>
        <w:separator/>
      </w:r>
    </w:p>
  </w:footnote>
  <w:footnote w:type="continuationSeparator" w:id="0">
    <w:p w14:paraId="31275512" w14:textId="77777777" w:rsidR="00E559A0" w:rsidRDefault="00E5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5DD68088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20906099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644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832C2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E24A8"/>
    <w:rsid w:val="003E42DC"/>
    <w:rsid w:val="003F0F77"/>
    <w:rsid w:val="00403B2D"/>
    <w:rsid w:val="004233B1"/>
    <w:rsid w:val="00430D84"/>
    <w:rsid w:val="004327C0"/>
    <w:rsid w:val="00443C00"/>
    <w:rsid w:val="004571AA"/>
    <w:rsid w:val="00467D16"/>
    <w:rsid w:val="00471DAC"/>
    <w:rsid w:val="004B391E"/>
    <w:rsid w:val="004C2BB0"/>
    <w:rsid w:val="004D258C"/>
    <w:rsid w:val="004E141D"/>
    <w:rsid w:val="004E157F"/>
    <w:rsid w:val="004E7B44"/>
    <w:rsid w:val="004F5349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270A4"/>
    <w:rsid w:val="00630A7E"/>
    <w:rsid w:val="0066458E"/>
    <w:rsid w:val="006700EC"/>
    <w:rsid w:val="006705EC"/>
    <w:rsid w:val="00671724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6694A"/>
    <w:rsid w:val="00767DDC"/>
    <w:rsid w:val="00774ACD"/>
    <w:rsid w:val="007C3F3F"/>
    <w:rsid w:val="007D1777"/>
    <w:rsid w:val="007D7BFE"/>
    <w:rsid w:val="007E0D2F"/>
    <w:rsid w:val="007F2F7E"/>
    <w:rsid w:val="00802E9F"/>
    <w:rsid w:val="00804BDC"/>
    <w:rsid w:val="0082465D"/>
    <w:rsid w:val="008350BC"/>
    <w:rsid w:val="00836A3A"/>
    <w:rsid w:val="00844AAC"/>
    <w:rsid w:val="00862B8F"/>
    <w:rsid w:val="008A04A7"/>
    <w:rsid w:val="008A5107"/>
    <w:rsid w:val="008D6D10"/>
    <w:rsid w:val="008D705C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17679"/>
    <w:rsid w:val="00A22139"/>
    <w:rsid w:val="00A377CD"/>
    <w:rsid w:val="00A41D67"/>
    <w:rsid w:val="00A61243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4019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15E2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5A5E"/>
    <w:rsid w:val="00DA0394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559A0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E4228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B9685D"/>
    <w:pPr>
      <w:widowControl/>
      <w:autoSpaceDE/>
      <w:autoSpaceDN/>
      <w:ind w:firstLine="709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B9685D"/>
    <w:pPr>
      <w:widowControl/>
      <w:autoSpaceDE/>
      <w:autoSpaceDN/>
      <w:ind w:firstLine="709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7E49-19C2-43BA-BA8E-18C01632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2022-07-06T16:53:00Z</cp:lastPrinted>
  <dcterms:created xsi:type="dcterms:W3CDTF">2022-06-14T13:20:00Z</dcterms:created>
  <dcterms:modified xsi:type="dcterms:W3CDTF">2022-07-06T16:53:00Z</dcterms:modified>
</cp:coreProperties>
</file>